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1B85" w14:textId="77777777" w:rsidR="003B7BF0" w:rsidRPr="003025EC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14:paraId="6CD3B3A0" w14:textId="77777777" w:rsidR="003B7BF0" w:rsidRPr="003025EC" w:rsidRDefault="00E27F61" w:rsidP="003B7BF0">
      <w:pPr>
        <w:pBdr>
          <w:bottom w:val="double" w:sz="6" w:space="1" w:color="auto"/>
        </w:pBd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14:paraId="109EFA23" w14:textId="6D1E0477" w:rsidR="003B7BF0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14:paraId="339E2B9D" w14:textId="75619020" w:rsidR="00F8629C" w:rsidRDefault="00F8629C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E31948" w14:textId="3A6D55BB" w:rsidR="000465EE" w:rsidRDefault="000465EE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14:paraId="0F7EB563" w14:textId="77777777" w:rsidR="000465EE" w:rsidRDefault="000465EE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AE676A" w14:textId="042B2921" w:rsidR="00F8629C" w:rsidRDefault="00F8629C" w:rsidP="003B7BF0">
      <w:pPr>
        <w:jc w:val="center"/>
        <w:rPr>
          <w:rFonts w:ascii="Open Sans" w:hAnsi="Open Sans" w:cs="Open Sans"/>
          <w:color w:val="222222"/>
          <w:sz w:val="20"/>
          <w:shd w:val="clear" w:color="auto" w:fill="B9D8B4"/>
        </w:rPr>
      </w:pPr>
      <w:r>
        <w:rPr>
          <w:rFonts w:ascii="Open Sans" w:hAnsi="Open Sans" w:cs="Open Sans"/>
          <w:b/>
          <w:bCs/>
          <w:color w:val="222222"/>
          <w:sz w:val="20"/>
          <w:shd w:val="clear" w:color="auto" w:fill="B9D8B4"/>
        </w:rPr>
        <w:t>Código registro TCE</w:t>
      </w:r>
      <w:r>
        <w:rPr>
          <w:rFonts w:ascii="Open Sans" w:hAnsi="Open Sans" w:cs="Open Sans"/>
          <w:color w:val="222222"/>
          <w:sz w:val="20"/>
          <w:shd w:val="clear" w:color="auto" w:fill="B9D8B4"/>
        </w:rPr>
        <w:t xml:space="preserve">: </w:t>
      </w:r>
      <w:r w:rsidR="00CB1E23">
        <w:rPr>
          <w:rFonts w:ascii="Open Sans" w:hAnsi="Open Sans" w:cs="Open Sans"/>
          <w:color w:val="222222"/>
          <w:sz w:val="20"/>
          <w:shd w:val="clear" w:color="auto" w:fill="B9D8B4"/>
        </w:rPr>
        <w:t>23D8B8A634E059B216CB93098DC52243AACB9637</w:t>
      </w:r>
    </w:p>
    <w:p w14:paraId="2F284467" w14:textId="77777777" w:rsidR="00F8629C" w:rsidRPr="003025EC" w:rsidRDefault="00F8629C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EED1AE" w14:textId="367DFB53" w:rsidR="003B7BF0" w:rsidRPr="003025EC" w:rsidRDefault="003B7BF0" w:rsidP="00926202">
      <w:p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3025EC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92F01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5269D2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C38AA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 </w:t>
      </w:r>
      <w:r w:rsidR="000B4814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20F9E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92F01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C38AA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</w:p>
    <w:p w14:paraId="0DEEC633" w14:textId="06D85ABD" w:rsidR="003B7BF0" w:rsidRPr="003025EC" w:rsidRDefault="003B7BF0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que </w:t>
      </w:r>
      <w:proofErr w:type="gramStart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encontra-se</w:t>
      </w:r>
      <w:proofErr w:type="gramEnd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aberto 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PRESENCIAL </w:t>
      </w:r>
      <w:r w:rsidR="001D1A1D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20F9E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92F0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26202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C38AA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1D1A1D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92F0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5269D2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26202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C38AA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385F18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5F18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REGISTRO DE PREÇOS PARA </w:t>
      </w:r>
      <w:r w:rsidR="003025EC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AQUISIÇÃO DE </w:t>
      </w:r>
      <w:r w:rsidR="00092F0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NITROGENIO LÍQUI</w:t>
      </w:r>
      <w:r w:rsidR="00DD265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092F0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3025EC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53243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25EC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acordo com as especificações co</w:t>
      </w:r>
      <w:r w:rsidR="00E668C2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ntidas no Edital, disponível no 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Setor de Licitações.   O recebimento dos Envelopes Nº 01 – PROPOSTA COMERCIAL e Nº 02 – DOCUMENTAÇÃO, contendo, respectivamente, as propostas de preços e a documentação </w:t>
      </w:r>
      <w:r w:rsidR="006042C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habilitação dos interessados e </w:t>
      </w:r>
      <w:r w:rsidR="00470236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6042C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CREDENCIAMENTO 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dar-se-á até às </w:t>
      </w:r>
      <w:r w:rsidR="007B06B7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92F01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092F01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677E3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 w:rsidR="000465EE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092F01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ABRIL</w:t>
      </w:r>
      <w:r w:rsidR="00343B26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8C38AA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no Setor de Licitações deste Município, sito a </w:t>
      </w:r>
      <w:r w:rsidR="00E27F61" w:rsidRPr="003025EC">
        <w:rPr>
          <w:rFonts w:ascii="Times New Roman" w:hAnsi="Times New Roman" w:cs="Times New Roman"/>
          <w:bCs/>
          <w:color w:val="000000"/>
          <w:sz w:val="22"/>
        </w:rPr>
        <w:t>Rua Álvaro Costa n° 545, Saltinho - SC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A abertura dos Envelopes n. 01 – PROPOSTA COMERCIAL, dar-se-á a partir das </w:t>
      </w:r>
      <w:r w:rsidR="00092F01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="00092F01"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092F01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092F01"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</w:t>
      </w:r>
      <w:r w:rsidR="00092F01"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 w:rsidR="000465EE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092F01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ABRIL </w:t>
      </w:r>
      <w:r w:rsidR="00092F01"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092F01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="000B4814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em sessão pública, realizada na Sala de Licitações do Município de </w:t>
      </w:r>
      <w:r w:rsid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Saltinho/SC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Edital completo e informações adicionais poderão ser obtidas no horário normal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expediente pelo fone (49) 3656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ou diretamente no Setor Administrativo </w:t>
      </w:r>
      <w:proofErr w:type="gramStart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sito  </w:t>
      </w:r>
      <w:r w:rsidR="00E27F61" w:rsidRPr="003025EC">
        <w:rPr>
          <w:rFonts w:ascii="Times New Roman" w:hAnsi="Times New Roman" w:cs="Times New Roman"/>
          <w:bCs/>
          <w:color w:val="000000"/>
          <w:sz w:val="22"/>
        </w:rPr>
        <w:t>Rua</w:t>
      </w:r>
      <w:proofErr w:type="gramEnd"/>
      <w:r w:rsidR="00E27F61" w:rsidRPr="003025EC">
        <w:rPr>
          <w:rFonts w:ascii="Times New Roman" w:hAnsi="Times New Roman" w:cs="Times New Roman"/>
          <w:bCs/>
          <w:color w:val="000000"/>
          <w:sz w:val="22"/>
        </w:rPr>
        <w:t xml:space="preserve"> Álvaro Costa n° 545, Saltinho - SC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465EE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7B06B7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março</w:t>
      </w:r>
      <w:r w:rsidR="000B4814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8C38AA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="000B4814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92F01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Edimar Noronha de Freitas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  <w:r w:rsidR="007B06B7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C3638AB" w14:textId="77777777" w:rsidR="003B7BF0" w:rsidRDefault="003B7BF0" w:rsidP="003B7BF0">
      <w:pPr>
        <w:rPr>
          <w:sz w:val="22"/>
        </w:rPr>
      </w:pPr>
    </w:p>
    <w:p w14:paraId="6728BD0E" w14:textId="77777777" w:rsidR="003025EC" w:rsidRDefault="003025EC" w:rsidP="003B7BF0">
      <w:pPr>
        <w:rPr>
          <w:sz w:val="22"/>
        </w:rPr>
      </w:pPr>
    </w:p>
    <w:p w14:paraId="20E9A020" w14:textId="77777777" w:rsidR="003025EC" w:rsidRPr="003025EC" w:rsidRDefault="003025EC" w:rsidP="003B7BF0">
      <w:pPr>
        <w:rPr>
          <w:sz w:val="22"/>
        </w:rPr>
      </w:pPr>
    </w:p>
    <w:sectPr w:rsidR="003025EC" w:rsidRPr="0030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04752"/>
    <w:rsid w:val="00010062"/>
    <w:rsid w:val="000465EE"/>
    <w:rsid w:val="00075D10"/>
    <w:rsid w:val="00092F01"/>
    <w:rsid w:val="000B4814"/>
    <w:rsid w:val="000C6C1E"/>
    <w:rsid w:val="001D1A1D"/>
    <w:rsid w:val="002677E3"/>
    <w:rsid w:val="002D3F5F"/>
    <w:rsid w:val="003025EC"/>
    <w:rsid w:val="00343B26"/>
    <w:rsid w:val="0036709E"/>
    <w:rsid w:val="00385F18"/>
    <w:rsid w:val="003B7BF0"/>
    <w:rsid w:val="00432184"/>
    <w:rsid w:val="00470236"/>
    <w:rsid w:val="00497F4E"/>
    <w:rsid w:val="004E0927"/>
    <w:rsid w:val="004F033D"/>
    <w:rsid w:val="005269D2"/>
    <w:rsid w:val="0055456E"/>
    <w:rsid w:val="00584DE6"/>
    <w:rsid w:val="006042C1"/>
    <w:rsid w:val="0062425E"/>
    <w:rsid w:val="006F633B"/>
    <w:rsid w:val="0070190B"/>
    <w:rsid w:val="0073596C"/>
    <w:rsid w:val="007668C9"/>
    <w:rsid w:val="007674F0"/>
    <w:rsid w:val="007B06B7"/>
    <w:rsid w:val="00831425"/>
    <w:rsid w:val="008B780A"/>
    <w:rsid w:val="008C38AA"/>
    <w:rsid w:val="00926202"/>
    <w:rsid w:val="00A10A05"/>
    <w:rsid w:val="00B92561"/>
    <w:rsid w:val="00C0026F"/>
    <w:rsid w:val="00C67B3F"/>
    <w:rsid w:val="00C97C60"/>
    <w:rsid w:val="00CB1E23"/>
    <w:rsid w:val="00CE1FC6"/>
    <w:rsid w:val="00D20F9E"/>
    <w:rsid w:val="00D44C7C"/>
    <w:rsid w:val="00D45C6D"/>
    <w:rsid w:val="00D460F5"/>
    <w:rsid w:val="00D61FBE"/>
    <w:rsid w:val="00DD265C"/>
    <w:rsid w:val="00E13D43"/>
    <w:rsid w:val="00E27A0E"/>
    <w:rsid w:val="00E27F61"/>
    <w:rsid w:val="00E668C2"/>
    <w:rsid w:val="00F02C7F"/>
    <w:rsid w:val="00F12756"/>
    <w:rsid w:val="00F35DAF"/>
    <w:rsid w:val="00F53243"/>
    <w:rsid w:val="00F7459A"/>
    <w:rsid w:val="00F8629C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1CD5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2</cp:revision>
  <cp:lastPrinted>2014-05-23T17:21:00Z</cp:lastPrinted>
  <dcterms:created xsi:type="dcterms:W3CDTF">2023-04-05T12:24:00Z</dcterms:created>
  <dcterms:modified xsi:type="dcterms:W3CDTF">2023-04-05T12:24:00Z</dcterms:modified>
</cp:coreProperties>
</file>